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65F" w:rsidRPr="002E2ED6" w:rsidRDefault="0061665F" w:rsidP="006166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</w:p>
    <w:p w:rsidR="0061665F" w:rsidRPr="002E2ED6" w:rsidRDefault="0061665F" w:rsidP="0061665F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61665F" w:rsidRDefault="0061665F" w:rsidP="00616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65F" w:rsidRDefault="0061665F" w:rsidP="0061665F">
      <w:pPr>
        <w:pStyle w:val="ConsPlusNormal"/>
        <w:jc w:val="right"/>
      </w:pPr>
      <w:r>
        <w:t>Форма</w:t>
      </w:r>
    </w:p>
    <w:p w:rsidR="0061665F" w:rsidRDefault="0061665F" w:rsidP="0061665F">
      <w:pPr>
        <w:pStyle w:val="ConsPlusNormal"/>
        <w:jc w:val="right"/>
      </w:pPr>
    </w:p>
    <w:p w:rsidR="0061665F" w:rsidRDefault="0061665F" w:rsidP="0061665F">
      <w:pPr>
        <w:pStyle w:val="ConsPlusNormal"/>
        <w:jc w:val="right"/>
      </w:pPr>
    </w:p>
    <w:p w:rsidR="0061665F" w:rsidRPr="00187156" w:rsidRDefault="0061665F" w:rsidP="0061665F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61665F" w:rsidRPr="00187156" w:rsidRDefault="0061665F" w:rsidP="0061665F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61665F" w:rsidRPr="00FC23D8" w:rsidRDefault="0061665F" w:rsidP="00616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65F" w:rsidRPr="00FC23D8" w:rsidRDefault="0061665F" w:rsidP="0061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ЗАЯВЛЕНИЕ</w:t>
      </w:r>
    </w:p>
    <w:p w:rsidR="0061665F" w:rsidRPr="00FC23D8" w:rsidRDefault="0061665F" w:rsidP="0061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FC23D8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FC23D8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 </w:t>
      </w:r>
    </w:p>
    <w:p w:rsidR="0061665F" w:rsidRPr="00FC23D8" w:rsidRDefault="0061665F" w:rsidP="0061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членов молодой семьи</w:t>
      </w:r>
    </w:p>
    <w:p w:rsidR="0061665F" w:rsidRPr="00FC23D8" w:rsidRDefault="0061665F" w:rsidP="00616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65F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Прошу признать нуждающимися в предоставлении жилых помещений членов нашей молодой семьи, претендующих на участие в мероприятии          по обеспечению жильем молодых семей.</w:t>
      </w:r>
    </w:p>
    <w:p w:rsidR="0061665F" w:rsidRPr="00FC23D8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65F" w:rsidRPr="00FC23D8" w:rsidRDefault="0061665F" w:rsidP="006166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3D8">
        <w:rPr>
          <w:rFonts w:ascii="Times New Roman" w:hAnsi="Times New Roman" w:cs="Times New Roman"/>
          <w:b/>
          <w:sz w:val="28"/>
          <w:szCs w:val="28"/>
        </w:rPr>
        <w:t>Сведения о составе семьи</w:t>
      </w:r>
    </w:p>
    <w:tbl>
      <w:tblPr>
        <w:tblStyle w:val="a3"/>
        <w:tblW w:w="0" w:type="auto"/>
        <w:jc w:val="center"/>
        <w:tblInd w:w="64" w:type="dxa"/>
        <w:tblLayout w:type="fixed"/>
        <w:tblLook w:val="04A0" w:firstRow="1" w:lastRow="0" w:firstColumn="1" w:lastColumn="0" w:noHBand="0" w:noVBand="1"/>
      </w:tblPr>
      <w:tblGrid>
        <w:gridCol w:w="2029"/>
        <w:gridCol w:w="2551"/>
        <w:gridCol w:w="1701"/>
        <w:gridCol w:w="3248"/>
      </w:tblGrid>
      <w:tr w:rsidR="0061665F" w:rsidRPr="00187156" w:rsidTr="0061665F">
        <w:trPr>
          <w:trHeight w:val="529"/>
          <w:jc w:val="center"/>
        </w:trPr>
        <w:tc>
          <w:tcPr>
            <w:tcW w:w="9529" w:type="dxa"/>
            <w:gridSpan w:val="4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248" w:type="dxa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1024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9529" w:type="dxa"/>
            <w:gridSpan w:val="4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Ф.И.О.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248" w:type="dxa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1021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61665F" w:rsidRPr="00187156" w:rsidTr="0061665F">
        <w:trPr>
          <w:trHeight w:val="829"/>
          <w:jc w:val="center"/>
        </w:trPr>
        <w:tc>
          <w:tcPr>
            <w:tcW w:w="9529" w:type="dxa"/>
            <w:gridSpan w:val="4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содержащиеся в ЕГР ЗАГС 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(указываются по желанию)</w:t>
            </w:r>
          </w:p>
        </w:tc>
      </w:tr>
      <w:tr w:rsidR="0061665F" w:rsidRPr="00187156" w:rsidTr="0061665F">
        <w:trPr>
          <w:trHeight w:val="1021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о браке 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выдано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61665F" w:rsidRPr="00187156" w:rsidTr="0061665F">
        <w:trPr>
          <w:trHeight w:val="1021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о рождении 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выдано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61665F" w:rsidRPr="00187156" w:rsidTr="0061665F">
        <w:trPr>
          <w:trHeight w:val="1021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о рождении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супруги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выдано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9529" w:type="dxa"/>
            <w:gridSpan w:val="4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248" w:type="dxa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103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510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248" w:type="dxa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65F" w:rsidRPr="00187156" w:rsidTr="0061665F">
        <w:trPr>
          <w:trHeight w:val="1018"/>
          <w:jc w:val="center"/>
        </w:trPr>
        <w:tc>
          <w:tcPr>
            <w:tcW w:w="2029" w:type="dxa"/>
            <w:vAlign w:val="center"/>
          </w:tcPr>
          <w:p w:rsidR="0061665F" w:rsidRPr="00187156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500" w:type="dxa"/>
            <w:gridSpan w:val="3"/>
            <w:vAlign w:val="center"/>
          </w:tcPr>
          <w:p w:rsidR="0061665F" w:rsidRPr="00187156" w:rsidRDefault="0061665F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</w:tbl>
    <w:p w:rsidR="0061665F" w:rsidRPr="00187156" w:rsidRDefault="0061665F" w:rsidP="0061665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1665F" w:rsidRPr="00B11456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11456">
        <w:rPr>
          <w:rFonts w:ascii="Times New Roman" w:hAnsi="Times New Roman" w:cs="Times New Roman"/>
          <w:sz w:val="28"/>
          <w:szCs w:val="28"/>
        </w:rPr>
        <w:t>и члены моей семьи предупреждены об о</w:t>
      </w:r>
      <w:r>
        <w:rPr>
          <w:rFonts w:ascii="Times New Roman" w:hAnsi="Times New Roman" w:cs="Times New Roman"/>
          <w:sz w:val="28"/>
          <w:szCs w:val="28"/>
        </w:rPr>
        <w:t>тветственности, предусмотренной законодательством,</w:t>
      </w:r>
      <w:r w:rsidRPr="00B11456">
        <w:rPr>
          <w:rFonts w:ascii="Times New Roman" w:hAnsi="Times New Roman" w:cs="Times New Roman"/>
          <w:sz w:val="28"/>
          <w:szCs w:val="28"/>
        </w:rPr>
        <w:t xml:space="preserve"> за предоставление недостоверных сведений. Даем согласие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>на проведение проверки предоставленных сведений.</w:t>
      </w:r>
    </w:p>
    <w:p w:rsidR="0061665F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65F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61665F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505"/>
      </w:tblGrid>
      <w:tr w:rsidR="0061665F" w:rsidTr="0061665F">
        <w:trPr>
          <w:trHeight w:val="707"/>
        </w:trPr>
        <w:tc>
          <w:tcPr>
            <w:tcW w:w="9639" w:type="dxa"/>
            <w:gridSpan w:val="2"/>
            <w:vAlign w:val="center"/>
          </w:tcPr>
          <w:p w:rsidR="0061665F" w:rsidRPr="00FC23D8" w:rsidRDefault="0061665F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61665F" w:rsidRPr="00FC23D8" w:rsidRDefault="0061665F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61665F" w:rsidTr="0061665F">
        <w:trPr>
          <w:trHeight w:val="1164"/>
        </w:trPr>
        <w:tc>
          <w:tcPr>
            <w:tcW w:w="1134" w:type="dxa"/>
          </w:tcPr>
          <w:p w:rsidR="0061665F" w:rsidRPr="00794020" w:rsidRDefault="0061665F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61665F" w:rsidRPr="00FC23D8" w:rsidRDefault="0061665F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rFonts w:ascii="Times New Roman" w:hAnsi="Times New Roman" w:cs="Times New Roman"/>
                <w:sz w:val="24"/>
                <w:szCs w:val="24"/>
              </w:rPr>
              <w:t>на Портале Воронежской области в сети Интернет</w:t>
            </w:r>
          </w:p>
        </w:tc>
      </w:tr>
      <w:tr w:rsidR="0061665F" w:rsidTr="0061665F">
        <w:trPr>
          <w:trHeight w:val="851"/>
        </w:trPr>
        <w:tc>
          <w:tcPr>
            <w:tcW w:w="1134" w:type="dxa"/>
          </w:tcPr>
          <w:p w:rsidR="0061665F" w:rsidRPr="00794020" w:rsidRDefault="0061665F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61665F" w:rsidRPr="00FC23D8" w:rsidRDefault="0061665F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61665F" w:rsidRPr="00FC23D8" w:rsidRDefault="0061665F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61665F" w:rsidTr="0061665F">
        <w:trPr>
          <w:trHeight w:val="851"/>
        </w:trPr>
        <w:tc>
          <w:tcPr>
            <w:tcW w:w="1134" w:type="dxa"/>
          </w:tcPr>
          <w:p w:rsidR="0061665F" w:rsidRPr="00794020" w:rsidRDefault="0061665F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61665F" w:rsidRPr="00FC23D8" w:rsidRDefault="0061665F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61665F" w:rsidTr="0061665F">
        <w:trPr>
          <w:trHeight w:val="851"/>
        </w:trPr>
        <w:tc>
          <w:tcPr>
            <w:tcW w:w="1134" w:type="dxa"/>
          </w:tcPr>
          <w:p w:rsidR="0061665F" w:rsidRPr="00794020" w:rsidRDefault="0061665F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61665F" w:rsidRPr="00FC23D8" w:rsidRDefault="0061665F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1665F" w:rsidTr="0061665F">
        <w:trPr>
          <w:trHeight w:val="425"/>
        </w:trPr>
        <w:tc>
          <w:tcPr>
            <w:tcW w:w="9639" w:type="dxa"/>
            <w:gridSpan w:val="2"/>
          </w:tcPr>
          <w:p w:rsidR="0061665F" w:rsidRPr="0096215A" w:rsidRDefault="0061665F" w:rsidP="001026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отношении несовершеннолетнего</w:t>
            </w:r>
          </w:p>
        </w:tc>
      </w:tr>
      <w:tr w:rsidR="0061665F" w:rsidTr="0061665F">
        <w:trPr>
          <w:trHeight w:val="851"/>
        </w:trPr>
        <w:tc>
          <w:tcPr>
            <w:tcW w:w="1134" w:type="dxa"/>
          </w:tcPr>
          <w:p w:rsidR="0061665F" w:rsidRPr="00794020" w:rsidRDefault="0061665F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61665F" w:rsidRPr="0096215A" w:rsidRDefault="0061665F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</w:tr>
      <w:tr w:rsidR="0061665F" w:rsidTr="0061665F">
        <w:trPr>
          <w:trHeight w:val="851"/>
        </w:trPr>
        <w:tc>
          <w:tcPr>
            <w:tcW w:w="1134" w:type="dxa"/>
          </w:tcPr>
          <w:p w:rsidR="0061665F" w:rsidRPr="00794020" w:rsidRDefault="0061665F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61665F" w:rsidRPr="0096215A" w:rsidRDefault="0061665F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61665F" w:rsidRPr="0096215A" w:rsidRDefault="0061665F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61665F" w:rsidRPr="0096215A" w:rsidRDefault="0061665F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1665F" w:rsidRPr="0096215A" w:rsidRDefault="0061665F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61665F" w:rsidRPr="0096215A" w:rsidRDefault="0061665F" w:rsidP="001026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</w:t>
            </w:r>
            <w:r w:rsidR="004A3F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bookmarkStart w:id="0" w:name="_GoBack"/>
            <w:bookmarkEnd w:id="0"/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отчество (при наличии) и сведения о документе, удостоверяющем личность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другого законного представителя несовершеннолетнего)</w:t>
            </w:r>
          </w:p>
          <w:p w:rsidR="0061665F" w:rsidRPr="0096215A" w:rsidRDefault="0061665F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1665F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61665F" w:rsidRPr="00187156" w:rsidRDefault="0061665F" w:rsidP="006166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61665F" w:rsidRPr="00187156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1) ___________________________________  __________  ____________;</w:t>
      </w:r>
    </w:p>
    <w:p w:rsidR="0061665F" w:rsidRPr="00187156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61665F" w:rsidRPr="00187156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2) ___________________________________  __________  ____________.</w:t>
      </w:r>
    </w:p>
    <w:p w:rsidR="0061665F" w:rsidRPr="00187156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61665F" w:rsidRPr="00187156" w:rsidRDefault="0061665F" w:rsidP="00616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65F" w:rsidRPr="00187156" w:rsidRDefault="0061665F" w:rsidP="00616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AD2">
        <w:rPr>
          <w:rFonts w:ascii="Times New Roman" w:hAnsi="Times New Roman" w:cs="Times New Roman"/>
          <w:sz w:val="28"/>
          <w:szCs w:val="28"/>
        </w:rPr>
        <w:t xml:space="preserve">Документы представлены </w:t>
      </w:r>
      <w:r w:rsidRPr="00187156">
        <w:rPr>
          <w:rFonts w:ascii="Times New Roman" w:hAnsi="Times New Roman" w:cs="Times New Roman"/>
          <w:sz w:val="28"/>
          <w:szCs w:val="28"/>
        </w:rPr>
        <w:t>«___»  _______  20__ г.</w:t>
      </w:r>
    </w:p>
    <w:p w:rsidR="0061665F" w:rsidRPr="00187156" w:rsidRDefault="0061665F" w:rsidP="00616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65F" w:rsidRPr="00187156" w:rsidRDefault="0061665F" w:rsidP="00616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______________________________________    ______________    _____________________</w:t>
      </w:r>
    </w:p>
    <w:p w:rsidR="0061665F" w:rsidRPr="00187156" w:rsidRDefault="0061665F" w:rsidP="00616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(должность лица, принявшего заявление)            (подпись)          (расшифровка подписи)</w:t>
      </w:r>
    </w:p>
    <w:p w:rsidR="0061665F" w:rsidRDefault="0061665F" w:rsidP="006166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65F" w:rsidRDefault="0061665F" w:rsidP="006166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65F" w:rsidRDefault="0061665F" w:rsidP="006166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65F" w:rsidRPr="009C1CA6" w:rsidRDefault="0061665F" w:rsidP="006166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90547E" w:rsidRPr="00247101" w:rsidRDefault="0061665F" w:rsidP="002471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О.Ю. Зацепин</w:t>
      </w:r>
    </w:p>
    <w:sectPr w:rsidR="0090547E" w:rsidRPr="00247101" w:rsidSect="0024710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B6A" w:rsidRDefault="009A4B6A" w:rsidP="00247101">
      <w:pPr>
        <w:spacing w:after="0" w:line="240" w:lineRule="auto"/>
      </w:pPr>
      <w:r>
        <w:separator/>
      </w:r>
    </w:p>
  </w:endnote>
  <w:endnote w:type="continuationSeparator" w:id="0">
    <w:p w:rsidR="009A4B6A" w:rsidRDefault="009A4B6A" w:rsidP="00247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B6A" w:rsidRDefault="009A4B6A" w:rsidP="00247101">
      <w:pPr>
        <w:spacing w:after="0" w:line="240" w:lineRule="auto"/>
      </w:pPr>
      <w:r>
        <w:separator/>
      </w:r>
    </w:p>
  </w:footnote>
  <w:footnote w:type="continuationSeparator" w:id="0">
    <w:p w:rsidR="009A4B6A" w:rsidRDefault="009A4B6A" w:rsidP="00247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150895"/>
      <w:docPartObj>
        <w:docPartGallery w:val="Page Numbers (Top of Page)"/>
        <w:docPartUnique/>
      </w:docPartObj>
    </w:sdtPr>
    <w:sdtEndPr/>
    <w:sdtContent>
      <w:p w:rsidR="00247101" w:rsidRDefault="002471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FE8">
          <w:rPr>
            <w:noProof/>
          </w:rPr>
          <w:t>3</w:t>
        </w:r>
        <w:r>
          <w:fldChar w:fldCharType="end"/>
        </w:r>
      </w:p>
    </w:sdtContent>
  </w:sdt>
  <w:p w:rsidR="00247101" w:rsidRDefault="002471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65F"/>
    <w:rsid w:val="00247101"/>
    <w:rsid w:val="004A3FE8"/>
    <w:rsid w:val="0061665F"/>
    <w:rsid w:val="0090547E"/>
    <w:rsid w:val="009A4B6A"/>
    <w:rsid w:val="00A5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166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61665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616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7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101"/>
  </w:style>
  <w:style w:type="paragraph" w:styleId="a6">
    <w:name w:val="footer"/>
    <w:basedOn w:val="a"/>
    <w:link w:val="a7"/>
    <w:uiPriority w:val="99"/>
    <w:unhideWhenUsed/>
    <w:rsid w:val="00247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166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61665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616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7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101"/>
  </w:style>
  <w:style w:type="paragraph" w:styleId="a6">
    <w:name w:val="footer"/>
    <w:basedOn w:val="a"/>
    <w:link w:val="a7"/>
    <w:uiPriority w:val="99"/>
    <w:unhideWhenUsed/>
    <w:rsid w:val="00247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Лелецкая В.И.</cp:lastModifiedBy>
  <cp:revision>3</cp:revision>
  <dcterms:created xsi:type="dcterms:W3CDTF">2026-04-07T06:04:00Z</dcterms:created>
  <dcterms:modified xsi:type="dcterms:W3CDTF">2026-05-25T06:29:00Z</dcterms:modified>
</cp:coreProperties>
</file>